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Скряга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скряга обратил все имущество в деньги, купил слиток золота, закопал его под стеною и каждый день приходил туда посмотреть на него. Поблизости работали люди; один из них приметил его посещения, догадался, в чем дело, и, когда скряга был в отлучке, украл золото. Вернулся хозяин, увидел пустое место и начал рыдать и рвать на себе волосы. Кто-то увидел его отчаянье, узнал, в чем дело, и сказал ему: "Не горюй: возьми камень, положи на то же место и мечтай, что это золото. Ведь когда и лежало тут золото, то ты не пользовался им".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