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Зовите бабку!</w:t></w:r><w:bookmarkEnd w:id="2"/></w:p><w:p><w:pPr/><w:r><w:rPr/><w:t xml:space="preserve">Заявила бабка деду:<br>У меня уборка в среду!</w:t><w:br/><w:t>
Вот настала, как всегда,<br>После вторника среда,<br>И уже часов с шести<br>Бабка пол взялась скрести.</w:t><w:br/><w:t>
А куда деваться деду?<br>Он сегодня не в чести.<br>Не придется старику<br>В тишине попить чайку.</w:t><w:br/><w:t>
Он ворчит, что скоро полдень —<br>Он устал, он очень голоден,<br>Он поспал бы до обеда,<br>Он на стуле бы вздремнул,<br>Да старуха из-под деда<br>Унесла последний стул.</w:t><w:br/><w:t>
Ни стола вокруг, ни стула,<br>Только таз да тряпка.<br>Дом вверх дном перевернула<br>В среду утром бабка.</w:t><w:br/><w:t>
У нее хлопот по горло,<br>Так полы она натерла,<br>Что котенок в половицу,<br>Будто в зеркало, глядится,<br>Поднимает хвост трубой<br>И любуется собой.</w:t><w:br/><w:t>
А старик с утра не в духе,<br>Придирается к старухе:<br>Ей на пенсию пора.<br>Еле тащит полведра,<br>Начала уборку в среду,<br>А не кончит к четвергу!</w:t><w:br/><w:t>
Говорит старуха деду:<br>— Поспеваю как могу! —</w:t><w:br/><w:t>
Но старик зовет на смену<br>Пионерку — внучку Лену:<br>— Пусть моя любимица<br>За уборку примется!</w:t><w:br/><w:t>
Вновь настала, как всегда,<br>После вторника среда,<br>И уже часов с шести<br>Внучка пол взялась мести.</w:t><w:br/><w:t>
В полминуты подмела,<br>Пыль такую подняла,<br>Что котенок расчихался<br>И уполз из-под стола.</w:t><w:br/><w:t>
Протирала внучка стекла —<br>Вся до тапочек промокла.<br>До того она быстра —<br>Расплескала полведра!</w:t><w:br/><w:t>
Ей в душе не до уборки,<br>На коньках кататься с горки —<br>Вот куда ее влечет!</w:t><w:br/><w:t>
А под стол ручей течет,<br>На куски, на черепки<br>Разлетелась миска.</w:t><w:br/><w:t>
Внучка дернула плечом,<br>Говорит: — А я при чем?<br>Виновата киска.</w:t><w:br/><w:t>
Только дед вздремнул на стуле,<br>С полки падают кастрюли.<br>Грохот! Гром! Стучат тазы!<br>В кухне плещут волны!<br>Дом гремит, как от грозы,<br>Только нету молний!</w:t><w:br/><w:t>
Дед схватил в охапку шапку<br>И кричит: — Зовите бабку!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