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Оса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Оса уселась на голову змее и все время ее жалила, не давая ей покоя. Змея обезумела от боли, а отомстить недругу не могла. Тогда она выползла на дорогу и, завидев телегу, сунула голову под колесо. Погибая вместе с осою, она молвила: "Жизни лишаюсь, но с врагом заодно".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